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589C9" w14:textId="77777777" w:rsidR="008F599D" w:rsidRDefault="00AC7E64">
      <w:r>
        <w:t>Minutes 1/20/17 EEOAC</w:t>
      </w:r>
    </w:p>
    <w:p w14:paraId="1773D670" w14:textId="77777777" w:rsidR="00AC7E64" w:rsidRDefault="00AC7E64"/>
    <w:p w14:paraId="51F6482D" w14:textId="77777777" w:rsidR="00AC7E64" w:rsidRDefault="00AC7E64">
      <w:r>
        <w:t>Meeting called to order 10:20am</w:t>
      </w:r>
    </w:p>
    <w:p w14:paraId="703BB6BE" w14:textId="77777777" w:rsidR="00AC7E64" w:rsidRDefault="00AC7E64"/>
    <w:p w14:paraId="3DDE9368" w14:textId="77777777" w:rsidR="00AC7E64" w:rsidRDefault="00AC7E64">
      <w:r>
        <w:t>Discussion of minutes ensued.  Moved to approve (Jeannette), second (Galen)</w:t>
      </w:r>
    </w:p>
    <w:p w14:paraId="1EC9C457" w14:textId="24427D19" w:rsidR="00AC7E64" w:rsidRDefault="003C28A5">
      <w:r>
        <w:t>Motion carried</w:t>
      </w:r>
      <w:r w:rsidR="00AC7E64">
        <w:t>: 5 aye, 1 no, 1 abstention</w:t>
      </w:r>
    </w:p>
    <w:p w14:paraId="3D7E02FD" w14:textId="77777777" w:rsidR="00AC7E64" w:rsidRDefault="00AC7E64"/>
    <w:p w14:paraId="26458565" w14:textId="728F1914" w:rsidR="00AC7E64" w:rsidRDefault="00AC7E64">
      <w:r>
        <w:t>Julie – question regarding committee structure</w:t>
      </w:r>
      <w:r w:rsidR="003C28A5">
        <w:t xml:space="preserve"> – should be 3 management, 3 </w:t>
      </w:r>
      <w:proofErr w:type="gramStart"/>
      <w:r w:rsidR="003C28A5">
        <w:t>faculty</w:t>
      </w:r>
      <w:proofErr w:type="gramEnd"/>
      <w:r w:rsidR="003C28A5">
        <w:t>, 3 classified.  Cathy reported that the</w:t>
      </w:r>
      <w:r>
        <w:t xml:space="preserve"> third management position has tentatively been filled</w:t>
      </w:r>
      <w:r w:rsidR="003C28A5">
        <w:t xml:space="preserve"> (Lorenzo </w:t>
      </w:r>
      <w:proofErr w:type="spellStart"/>
      <w:r w:rsidR="003C28A5">
        <w:t>Duenas</w:t>
      </w:r>
      <w:proofErr w:type="spellEnd"/>
      <w:r w:rsidR="003C28A5">
        <w:t>)</w:t>
      </w:r>
      <w:r>
        <w:t>.  Student representatives still have not been appointed due to upheaval in SGA</w:t>
      </w:r>
    </w:p>
    <w:p w14:paraId="541B333B" w14:textId="77777777" w:rsidR="00AC7E64" w:rsidRDefault="00AC7E64"/>
    <w:p w14:paraId="32893979" w14:textId="77777777" w:rsidR="00AC7E64" w:rsidRDefault="00AC7E64">
      <w:r>
        <w:t>Election of classified tri-chair has been postponed to next meeting (2/3) due to absence of two of three classified members</w:t>
      </w:r>
    </w:p>
    <w:p w14:paraId="556EA508" w14:textId="77777777" w:rsidR="00AC7E64" w:rsidRDefault="00AC7E64"/>
    <w:p w14:paraId="10BE0817" w14:textId="77777777" w:rsidR="00AC7E64" w:rsidRDefault="00AC7E64">
      <w:r>
        <w:t xml:space="preserve">Approval of components 8 and 9:  </w:t>
      </w:r>
    </w:p>
    <w:p w14:paraId="65490836" w14:textId="77777777" w:rsidR="00AC7E64" w:rsidRDefault="00AC7E64">
      <w:r>
        <w:tab/>
      </w:r>
      <w:proofErr w:type="spellStart"/>
      <w:r>
        <w:t>Sussanah</w:t>
      </w:r>
      <w:proofErr w:type="spellEnd"/>
      <w:r>
        <w:t xml:space="preserve"> reviewed </w:t>
      </w:r>
      <w:r w:rsidR="00DE75E1">
        <w:t>background for plan</w:t>
      </w:r>
      <w:r w:rsidR="00ED0893">
        <w:t xml:space="preserve"> and then components 8 &amp; 9</w:t>
      </w:r>
    </w:p>
    <w:p w14:paraId="3DCCDFC0" w14:textId="68680330" w:rsidR="00ED0893" w:rsidRDefault="00ED0893">
      <w:r>
        <w:tab/>
        <w:t>Julie brought up contractual issues in past and possibly presently</w:t>
      </w:r>
      <w:r w:rsidR="003C28A5">
        <w:t xml:space="preserve"> – it was determined that the language involving these issues was in the Lake Tahoe CC EEO Plan.</w:t>
      </w:r>
    </w:p>
    <w:p w14:paraId="77B0A44F" w14:textId="77777777" w:rsidR="00DE75E1" w:rsidRDefault="00DE75E1"/>
    <w:p w14:paraId="4E9C698D" w14:textId="1D759694" w:rsidR="00DE75E1" w:rsidRDefault="003C28A5">
      <w:r>
        <w:t>Timetable for completing our plan:  Plan is due in June, must be vetted.  First must go to College Council, then through various constituencies and com</w:t>
      </w:r>
      <w:r w:rsidR="00794717">
        <w:t xml:space="preserve">mittees.  </w:t>
      </w:r>
      <w:proofErr w:type="gramStart"/>
      <w:r w:rsidR="00794717">
        <w:t>Galen to find out the</w:t>
      </w:r>
      <w:r>
        <w:t xml:space="preserve"> list of committees for vetting.</w:t>
      </w:r>
      <w:proofErr w:type="gramEnd"/>
    </w:p>
    <w:p w14:paraId="618A33FE" w14:textId="77777777" w:rsidR="00AB2678" w:rsidRDefault="00AB2678"/>
    <w:p w14:paraId="0DF97516" w14:textId="77777777" w:rsidR="00AB2678" w:rsidRDefault="00AB2678">
      <w:r>
        <w:t>Component 8:</w:t>
      </w:r>
    </w:p>
    <w:p w14:paraId="7D77A30D" w14:textId="77777777" w:rsidR="00870F89" w:rsidRDefault="00AB2678">
      <w:r>
        <w:t>A discussion of timing of training and content of training ensued.  Angelica indicated concerns with present training practices and would like a time limit on training – well in advance of serving on committee.  The issue of training being more effective</w:t>
      </w:r>
      <w:r w:rsidR="00870F89">
        <w:t xml:space="preserve"> when fresh was brought up.  For those doing the training online, a</w:t>
      </w:r>
      <w:r w:rsidR="005D0D17">
        <w:t xml:space="preserve"> test will be developed as online training is developed.</w:t>
      </w:r>
      <w:r w:rsidR="00DC6902">
        <w:t xml:space="preserve">  </w:t>
      </w:r>
    </w:p>
    <w:p w14:paraId="09FFE10F" w14:textId="77777777" w:rsidR="00870F89" w:rsidRDefault="00870F89">
      <w:r>
        <w:t xml:space="preserve">Andre indicated that passing the test </w:t>
      </w:r>
      <w:proofErr w:type="gramStart"/>
      <w:r>
        <w:t>may</w:t>
      </w:r>
      <w:proofErr w:type="gramEnd"/>
      <w:r>
        <w:t xml:space="preserve"> not be an indication that the lesson was learned:  it can be easy to provide the “correct” answer in order to pass the test, without changing attitudes/behavior.</w:t>
      </w:r>
    </w:p>
    <w:p w14:paraId="2DB7F3AC" w14:textId="77777777" w:rsidR="00870F89" w:rsidRDefault="00870F89">
      <w:r>
        <w:t xml:space="preserve">Jeanette indicated that some people </w:t>
      </w:r>
      <w:proofErr w:type="gramStart"/>
      <w:r>
        <w:t>may</w:t>
      </w:r>
      <w:proofErr w:type="gramEnd"/>
      <w:r>
        <w:t xml:space="preserve"> be offended and/or lodge a protest over being required to pass a test.</w:t>
      </w:r>
    </w:p>
    <w:p w14:paraId="360D905B" w14:textId="050BE53B" w:rsidR="00DC6902" w:rsidRDefault="00DC6902">
      <w:r>
        <w:t>Angelica brought up lack of trust in present system</w:t>
      </w:r>
    </w:p>
    <w:p w14:paraId="4167B1D9" w14:textId="77B3757C" w:rsidR="00DC6902" w:rsidRDefault="00DC6902">
      <w:r>
        <w:t xml:space="preserve">Julie acknowledged lack of trust, but </w:t>
      </w:r>
      <w:r w:rsidR="003C28A5">
        <w:t xml:space="preserve">encouraged the committee to </w:t>
      </w:r>
      <w:r>
        <w:t>keep faith and keep fighting</w:t>
      </w:r>
      <w:r w:rsidR="00794717">
        <w:t>.  Checks and balances are in place to harness “rogue” hiring committee members</w:t>
      </w:r>
      <w:r w:rsidR="00870F89">
        <w:t>.</w:t>
      </w:r>
    </w:p>
    <w:p w14:paraId="1D5C4443" w14:textId="7A4EF44C" w:rsidR="00870F89" w:rsidRDefault="00870F89">
      <w:r>
        <w:t>Angelica emphasized that Component 8 (Training) is one of the most important parts of the Plan for getting a diverse workforce.  This is where SRJC can really make a difference in educating the people on screening committees.</w:t>
      </w:r>
    </w:p>
    <w:p w14:paraId="2EE8E8EF" w14:textId="77777777" w:rsidR="00ED0893" w:rsidRDefault="00ED0893"/>
    <w:p w14:paraId="383CD2E5" w14:textId="77777777" w:rsidR="00ED0893" w:rsidRDefault="00ED0893">
      <w:r>
        <w:t>Component 9:</w:t>
      </w:r>
    </w:p>
    <w:p w14:paraId="10736C44" w14:textId="77777777" w:rsidR="00ED0893" w:rsidRDefault="00ED0893">
      <w:r>
        <w:t>Organizations to be notified need to be determined – HOMEWORK!</w:t>
      </w:r>
    </w:p>
    <w:p w14:paraId="370D34B6" w14:textId="77777777" w:rsidR="00ED0893" w:rsidRDefault="00ED0893">
      <w:r>
        <w:lastRenderedPageBreak/>
        <w:t>Both on campus and off campus –</w:t>
      </w:r>
    </w:p>
    <w:p w14:paraId="3465B072" w14:textId="31CCEAE6" w:rsidR="00870F89" w:rsidRDefault="00870F89">
      <w:proofErr w:type="spellStart"/>
      <w:r>
        <w:t>Sussanah</w:t>
      </w:r>
      <w:proofErr w:type="spellEnd"/>
      <w:r>
        <w:t xml:space="preserve"> mentioned a list of diversity groups at SRJC, and further explained that the EEOAC needs to decide who should be on the list of diversity organizations in Sonoma County </w:t>
      </w:r>
    </w:p>
    <w:p w14:paraId="10ABF2F3" w14:textId="5A71DF2F" w:rsidR="00ED0893" w:rsidRDefault="00ED0893">
      <w:r>
        <w:t xml:space="preserve">Julie:  </w:t>
      </w:r>
      <w:r w:rsidR="003C28A5">
        <w:t>“recruiting” community</w:t>
      </w:r>
      <w:r>
        <w:t xml:space="preserve"> organizations</w:t>
      </w:r>
      <w:r w:rsidR="003C28A5">
        <w:t xml:space="preserve"> to be included</w:t>
      </w:r>
      <w:r>
        <w:t xml:space="preserve"> – </w:t>
      </w:r>
      <w:r w:rsidR="003C28A5">
        <w:t>can HR take this on</w:t>
      </w:r>
      <w:r>
        <w:t>?</w:t>
      </w:r>
    </w:p>
    <w:p w14:paraId="2F941D09" w14:textId="77777777" w:rsidR="00ED0893" w:rsidRDefault="00ED0893">
      <w:r>
        <w:t>Add list</w:t>
      </w:r>
      <w:r w:rsidR="00AB2678">
        <w:t xml:space="preserve"> of organizations</w:t>
      </w:r>
      <w:r>
        <w:t xml:space="preserve"> as appendix</w:t>
      </w:r>
      <w:r w:rsidR="00AB2678">
        <w:t>:  list is representative but not exhaustive</w:t>
      </w:r>
    </w:p>
    <w:p w14:paraId="602AA40E" w14:textId="77777777" w:rsidR="00DC6902" w:rsidRDefault="00DC6902"/>
    <w:p w14:paraId="5EE4995B" w14:textId="77777777" w:rsidR="00B7577F" w:rsidRDefault="00B7577F">
      <w:r>
        <w:t>Minor syntax and punctuation changes were made.</w:t>
      </w:r>
    </w:p>
    <w:p w14:paraId="02DC23F6" w14:textId="77777777" w:rsidR="00B7577F" w:rsidRDefault="00B7577F"/>
    <w:p w14:paraId="525C370F" w14:textId="77777777" w:rsidR="00B7577F" w:rsidRDefault="00B7577F">
      <w:r>
        <w:t xml:space="preserve">Andre moved to approve Component 8.  </w:t>
      </w:r>
      <w:proofErr w:type="spellStart"/>
      <w:r>
        <w:t>Sussanah</w:t>
      </w:r>
      <w:proofErr w:type="spellEnd"/>
      <w:r>
        <w:t xml:space="preserve"> seconded.  </w:t>
      </w:r>
    </w:p>
    <w:p w14:paraId="36B9181D" w14:textId="77777777" w:rsidR="00D90B42" w:rsidRDefault="00B7577F">
      <w:r>
        <w:t>Discussion:</w:t>
      </w:r>
      <w:r w:rsidR="00D90B42">
        <w:t xml:space="preserve">  Angelica moved that Component 8 be amended to include an assessment test at the completion of training for hiring committees</w:t>
      </w:r>
    </w:p>
    <w:p w14:paraId="75DEDCF6" w14:textId="2A3BEC08" w:rsidR="00D90B42" w:rsidRDefault="00D90B42">
      <w:r>
        <w:t>No second was voiced</w:t>
      </w:r>
      <w:r w:rsidR="003C28A5">
        <w:t xml:space="preserve"> – motion failed</w:t>
      </w:r>
      <w:r>
        <w:t>.  Cathy called for another motion.  Julie moved to approve Component 8 with proofs and corrections.  Andre second.</w:t>
      </w:r>
    </w:p>
    <w:p w14:paraId="01CFADB3" w14:textId="19BBA737" w:rsidR="00D90B42" w:rsidRDefault="00794717">
      <w:r>
        <w:t>Motion carried:  5 aye</w:t>
      </w:r>
      <w:r w:rsidR="00D90B42">
        <w:t>, 1 no</w:t>
      </w:r>
    </w:p>
    <w:p w14:paraId="174767E6" w14:textId="77777777" w:rsidR="00D90B42" w:rsidRDefault="00D90B42"/>
    <w:p w14:paraId="29699B0E" w14:textId="77777777" w:rsidR="00D90B42" w:rsidRDefault="00D90B42">
      <w:r>
        <w:t>Galen moved to approve Component 9.  Julie seconded</w:t>
      </w:r>
    </w:p>
    <w:p w14:paraId="536E30EA" w14:textId="77777777" w:rsidR="00365E5F" w:rsidRDefault="00D90B42">
      <w:r>
        <w:t>Discussion:  Julie asked if list of organizations would be included in Plan or as an appendix.</w:t>
      </w:r>
      <w:r w:rsidR="00365E5F">
        <w:t xml:space="preserve">  Language was amended.</w:t>
      </w:r>
    </w:p>
    <w:p w14:paraId="45577020" w14:textId="6900B98E" w:rsidR="00365E5F" w:rsidRDefault="00365E5F">
      <w:r>
        <w:t>Julie moved to approve, Cathy s</w:t>
      </w:r>
      <w:r w:rsidR="00794717">
        <w:t>econded.  Motion carried, 6 aye</w:t>
      </w:r>
      <w:r>
        <w:t xml:space="preserve"> and 0 no</w:t>
      </w:r>
    </w:p>
    <w:p w14:paraId="467563C6" w14:textId="77777777" w:rsidR="00365E5F" w:rsidRDefault="00365E5F"/>
    <w:p w14:paraId="20818F34" w14:textId="6C019497" w:rsidR="00365E5F" w:rsidRDefault="00365E5F">
      <w:r>
        <w:t>Julie will be replacing Jeannette</w:t>
      </w:r>
      <w:r w:rsidR="003C28A5">
        <w:t xml:space="preserve"> on a permanent basis, since Jeannette doesn’</w:t>
      </w:r>
      <w:r w:rsidR="00870F89">
        <w:t>t want to commute from Italy.  Ciao, b</w:t>
      </w:r>
      <w:r w:rsidR="003C28A5">
        <w:t>aby</w:t>
      </w:r>
      <w:r>
        <w:t>.</w:t>
      </w:r>
      <w:bookmarkStart w:id="0" w:name="_GoBack"/>
      <w:bookmarkEnd w:id="0"/>
    </w:p>
    <w:p w14:paraId="255F836D" w14:textId="77777777" w:rsidR="00365E5F" w:rsidRDefault="00365E5F"/>
    <w:p w14:paraId="5C41B5A7" w14:textId="3038EDDF" w:rsidR="00B7577F" w:rsidRDefault="00365E5F">
      <w:proofErr w:type="spellStart"/>
      <w:r>
        <w:t>Sussanah</w:t>
      </w:r>
      <w:proofErr w:type="spellEnd"/>
      <w:r>
        <w:t xml:space="preserve"> provided a quick update of the climate survey.  KC</w:t>
      </w:r>
      <w:r w:rsidR="003C28A5">
        <w:t xml:space="preserve"> </w:t>
      </w:r>
      <w:proofErr w:type="spellStart"/>
      <w:r w:rsidR="003C28A5">
        <w:t>Greaney</w:t>
      </w:r>
      <w:proofErr w:type="spellEnd"/>
      <w:r w:rsidR="003C28A5">
        <w:t xml:space="preserve"> </w:t>
      </w:r>
      <w:proofErr w:type="gramStart"/>
      <w:r w:rsidR="003C28A5">
        <w:t>recommended</w:t>
      </w:r>
      <w:r>
        <w:t xml:space="preserve">  10</w:t>
      </w:r>
      <w:proofErr w:type="gramEnd"/>
      <w:r>
        <w:t xml:space="preserve">-20 questions.  In-house or contract out?  </w:t>
      </w:r>
      <w:proofErr w:type="gramStart"/>
      <w:r>
        <w:t xml:space="preserve">Committee </w:t>
      </w:r>
      <w:r w:rsidR="003C28A5">
        <w:t>to</w:t>
      </w:r>
      <w:r>
        <w:t xml:space="preserve"> come up with questions</w:t>
      </w:r>
      <w:r w:rsidR="003C28A5">
        <w:t>.</w:t>
      </w:r>
      <w:proofErr w:type="gramEnd"/>
      <w:r>
        <w:t xml:space="preserve">  </w:t>
      </w:r>
      <w:proofErr w:type="spellStart"/>
      <w:r>
        <w:t>Sussanah’s</w:t>
      </w:r>
      <w:proofErr w:type="spellEnd"/>
      <w:r>
        <w:t xml:space="preserve"> online research discovered potential questions.  Will send link to committee for assessment.</w:t>
      </w:r>
    </w:p>
    <w:p w14:paraId="5FE2A554" w14:textId="7A3293D1" w:rsidR="00365E5F" w:rsidRDefault="00365E5F">
      <w:r>
        <w:t>Julie brought up confidentiality</w:t>
      </w:r>
      <w:r w:rsidR="001344EB">
        <w:t xml:space="preserve"> issues.  Cathy concurred, and suggested that the survey be contracted out.  Money may be issue</w:t>
      </w:r>
      <w:r w:rsidR="003C28A5">
        <w:t>, but perhaps funds can be found</w:t>
      </w:r>
      <w:r w:rsidR="001344EB">
        <w:t xml:space="preserve">.  Timing:  </w:t>
      </w:r>
      <w:r w:rsidR="003C28A5">
        <w:t xml:space="preserve">no later than </w:t>
      </w:r>
      <w:r w:rsidR="001344EB">
        <w:t>April</w:t>
      </w:r>
    </w:p>
    <w:p w14:paraId="130A4AD2" w14:textId="77777777" w:rsidR="003C28A5" w:rsidRDefault="003C28A5"/>
    <w:p w14:paraId="0CE526B8" w14:textId="1BA9CD5C" w:rsidR="003C28A5" w:rsidRDefault="003C28A5">
      <w:r>
        <w:t>Remaining agenda items tabled until next meeting:  February 3, 2017</w:t>
      </w:r>
    </w:p>
    <w:p w14:paraId="4E0B1ECF" w14:textId="77777777" w:rsidR="003C28A5" w:rsidRDefault="003C28A5"/>
    <w:p w14:paraId="5C37F3F3" w14:textId="69968D96" w:rsidR="003C28A5" w:rsidRDefault="003C28A5">
      <w:r>
        <w:t>Meeting adjourned 11:46am</w:t>
      </w:r>
    </w:p>
    <w:p w14:paraId="14ED634E" w14:textId="77777777" w:rsidR="001344EB" w:rsidRDefault="001344EB"/>
    <w:p w14:paraId="72076E5D" w14:textId="77777777" w:rsidR="001344EB" w:rsidRDefault="001344EB"/>
    <w:p w14:paraId="2221ED7C" w14:textId="77777777" w:rsidR="00DC6902" w:rsidRDefault="00DC6902"/>
    <w:p w14:paraId="0AA05FBA" w14:textId="77777777" w:rsidR="00AB2678" w:rsidRDefault="00AB2678"/>
    <w:p w14:paraId="45852675" w14:textId="77777777" w:rsidR="00AB2678" w:rsidRDefault="00AB2678"/>
    <w:sectPr w:rsidR="00AB2678" w:rsidSect="00BA2B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64"/>
    <w:rsid w:val="001344EB"/>
    <w:rsid w:val="00365E5F"/>
    <w:rsid w:val="003C28A5"/>
    <w:rsid w:val="005D0D17"/>
    <w:rsid w:val="00794717"/>
    <w:rsid w:val="00870F89"/>
    <w:rsid w:val="008F599D"/>
    <w:rsid w:val="00AB2678"/>
    <w:rsid w:val="00AC7E64"/>
    <w:rsid w:val="00B7577F"/>
    <w:rsid w:val="00BA2BDD"/>
    <w:rsid w:val="00D90B42"/>
    <w:rsid w:val="00DC6902"/>
    <w:rsid w:val="00DE75E1"/>
    <w:rsid w:val="00ED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CA4E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Minutes</Category>
    <Meeting_x0020_Date xmlns="c1789741-fdc5-4432-a0fa-1baf49da5a6b">2017-01-20T08:00:00+00:00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7EC39E3292047B66FCFD442207D26" ma:contentTypeVersion="0" ma:contentTypeDescription="Create a new document." ma:contentTypeScope="" ma:versionID="86d5195527b9af09cd27f0a65631b306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28b84afbce9afe5a160eb45234d3b080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1A8A56-A97F-495F-88BA-BE90EE854751}"/>
</file>

<file path=customXml/itemProps2.xml><?xml version="1.0" encoding="utf-8"?>
<ds:datastoreItem xmlns:ds="http://schemas.openxmlformats.org/officeDocument/2006/customXml" ds:itemID="{3DD6626A-08DC-434B-8DD0-FBBD2FDF111A}"/>
</file>

<file path=customXml/itemProps3.xml><?xml version="1.0" encoding="utf-8"?>
<ds:datastoreItem xmlns:ds="http://schemas.openxmlformats.org/officeDocument/2006/customXml" ds:itemID="{F314BAD8-E84A-4B4C-95E7-B3B001272F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3421</Characters>
  <Application>Microsoft Macintosh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EEOAC Minutes 01.20.17</dc:title>
  <dc:subject/>
  <dc:creator>Galen George</dc:creator>
  <cp:keywords/>
  <dc:description/>
  <cp:lastModifiedBy>Galen George</cp:lastModifiedBy>
  <cp:revision>2</cp:revision>
  <dcterms:created xsi:type="dcterms:W3CDTF">2017-01-26T05:22:00Z</dcterms:created>
  <dcterms:modified xsi:type="dcterms:W3CDTF">2017-01-26T05:22:00Z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0x0101009897EC39E3292047B66FCFD442207D26</vt:lpwstr>
  </property>
</Properties>
</file>